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4C" w:rsidRDefault="002C3D4C">
      <w:r>
        <w:t>Follow up appointment 4 May 2023</w:t>
      </w:r>
    </w:p>
    <w:p w:rsidR="002C3D4C" w:rsidRDefault="002C3D4C"/>
    <w:p w:rsidR="00680B4F" w:rsidRDefault="002C3D4C">
      <w:r>
        <w:t xml:space="preserve">Took Iron, digestive enzymes for about 3 months from last appointment. </w:t>
      </w:r>
    </w:p>
    <w:p w:rsidR="002C3D4C" w:rsidRDefault="002C3D4C">
      <w:proofErr w:type="spellStart"/>
      <w:r>
        <w:t>Randon</w:t>
      </w:r>
      <w:proofErr w:type="spellEnd"/>
      <w:r>
        <w:t xml:space="preserve"> BGL (4.5 hrs after food) 4.8</w:t>
      </w:r>
    </w:p>
    <w:p w:rsidR="002C3D4C" w:rsidRDefault="002C3D4C"/>
    <w:p w:rsidR="008D0D9E" w:rsidRDefault="008D0D9E">
      <w:r>
        <w:t xml:space="preserve">Iron has helped with more energy and able to cope with stress of looking after elderly parent.  Lots of admin stress etc. </w:t>
      </w:r>
    </w:p>
    <w:p w:rsidR="008D0D9E" w:rsidRDefault="008D0D9E"/>
    <w:p w:rsidR="008D0D9E" w:rsidRDefault="008D0D9E">
      <w:proofErr w:type="spellStart"/>
      <w:r>
        <w:t>Hemaview</w:t>
      </w:r>
      <w:proofErr w:type="spellEnd"/>
      <w:r>
        <w:t>: liver, inflammation, iron/ zinc, gut, platelets.</w:t>
      </w:r>
    </w:p>
    <w:p w:rsidR="008D0D9E" w:rsidRDefault="008D0D9E"/>
    <w:p w:rsidR="008D0D9E" w:rsidRDefault="008D0D9E">
      <w:r>
        <w:t xml:space="preserve">Digestion: mild bloating if commercial bread.  </w:t>
      </w:r>
    </w:p>
    <w:p w:rsidR="008D0D9E" w:rsidRDefault="008D0D9E">
      <w:r>
        <w:t xml:space="preserve">Bowels: most days once daily – </w:t>
      </w:r>
      <w:proofErr w:type="spellStart"/>
      <w:r>
        <w:t>occ</w:t>
      </w:r>
      <w:proofErr w:type="spellEnd"/>
      <w:r>
        <w:t xml:space="preserve"> miss a day – </w:t>
      </w:r>
      <w:proofErr w:type="spellStart"/>
      <w:r>
        <w:t>esp</w:t>
      </w:r>
      <w:proofErr w:type="spellEnd"/>
      <w:r>
        <w:t xml:space="preserve"> if working and not convenient. Once a fortnight.  Lately afternoon / evening.  </w:t>
      </w:r>
    </w:p>
    <w:p w:rsidR="008D0D9E" w:rsidRDefault="008D0D9E"/>
    <w:p w:rsidR="008D0D9E" w:rsidRDefault="008D0D9E">
      <w:r>
        <w:t xml:space="preserve">Having peanut butter – </w:t>
      </w:r>
      <w:proofErr w:type="spellStart"/>
      <w:r>
        <w:t>alfatoxins</w:t>
      </w:r>
      <w:proofErr w:type="spellEnd"/>
      <w:r>
        <w:t xml:space="preserve">? </w:t>
      </w:r>
    </w:p>
    <w:p w:rsidR="001A1F80" w:rsidRDefault="001A1F80"/>
    <w:p w:rsidR="001A1F80" w:rsidRDefault="001A1F80">
      <w:r>
        <w:t xml:space="preserve">Nails: Good, </w:t>
      </w:r>
    </w:p>
    <w:p w:rsidR="001A1F80" w:rsidRDefault="001A1F80">
      <w:r>
        <w:t>Tongue: Mild white coat.  Healthy. Frothy on sides</w:t>
      </w:r>
    </w:p>
    <w:p w:rsidR="001A1F80" w:rsidRDefault="001A1F80"/>
    <w:p w:rsidR="001A1F80" w:rsidRDefault="001A1F80">
      <w:r>
        <w:t xml:space="preserve">Dry mouth issues – dentist said to do with palate? and eyes.  Last 5 yrs.  </w:t>
      </w:r>
    </w:p>
    <w:p w:rsidR="001A1F80" w:rsidRDefault="001A1F80"/>
    <w:p w:rsidR="001A1F80" w:rsidRDefault="00DD5AA6">
      <w:r>
        <w:t xml:space="preserve">Stress – accommodation / family </w:t>
      </w:r>
    </w:p>
    <w:p w:rsidR="00DD5AA6" w:rsidRDefault="00DD5AA6"/>
    <w:p w:rsidR="00DD5AA6" w:rsidRDefault="00DD5AA6">
      <w:r>
        <w:t xml:space="preserve">Weight stable. </w:t>
      </w:r>
    </w:p>
    <w:p w:rsidR="00C847F7" w:rsidRDefault="00C847F7">
      <w:r>
        <w:t>Bloods coming – liver enzymes up slightly</w:t>
      </w:r>
      <w:bookmarkStart w:id="0" w:name="_GoBack"/>
      <w:bookmarkEnd w:id="0"/>
    </w:p>
    <w:p w:rsidR="001A1F80" w:rsidRDefault="001A1F80"/>
    <w:p w:rsidR="001A1F80" w:rsidRDefault="001A1F80"/>
    <w:p w:rsidR="008D0D9E" w:rsidRDefault="008D0D9E"/>
    <w:p w:rsidR="008D0D9E" w:rsidRDefault="008D0D9E"/>
    <w:p w:rsidR="002C3D4C" w:rsidRDefault="002C3D4C"/>
    <w:p w:rsidR="002C3D4C" w:rsidRDefault="002C3D4C"/>
    <w:sectPr w:rsidR="002C3D4C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4C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85D58"/>
    <w:rsid w:val="000901E0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603C0"/>
    <w:rsid w:val="001734F4"/>
    <w:rsid w:val="00182AFA"/>
    <w:rsid w:val="00182ECD"/>
    <w:rsid w:val="001835B2"/>
    <w:rsid w:val="00187598"/>
    <w:rsid w:val="00187F2F"/>
    <w:rsid w:val="00196812"/>
    <w:rsid w:val="001A1F80"/>
    <w:rsid w:val="001B13E2"/>
    <w:rsid w:val="001B27BA"/>
    <w:rsid w:val="001B6F30"/>
    <w:rsid w:val="001D0CDA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C3D4C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63C0"/>
    <w:rsid w:val="003C25C1"/>
    <w:rsid w:val="003C400E"/>
    <w:rsid w:val="003C661D"/>
    <w:rsid w:val="003D1017"/>
    <w:rsid w:val="003D3F82"/>
    <w:rsid w:val="003E6052"/>
    <w:rsid w:val="0040046A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69B6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B3DFB"/>
    <w:rsid w:val="004C1D72"/>
    <w:rsid w:val="004C2022"/>
    <w:rsid w:val="004C5DF2"/>
    <w:rsid w:val="004C7B23"/>
    <w:rsid w:val="004E4BAE"/>
    <w:rsid w:val="004E698A"/>
    <w:rsid w:val="004F1069"/>
    <w:rsid w:val="004F6347"/>
    <w:rsid w:val="00514D7D"/>
    <w:rsid w:val="00516EF5"/>
    <w:rsid w:val="005240EE"/>
    <w:rsid w:val="0053061A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73C0"/>
    <w:rsid w:val="005E7D64"/>
    <w:rsid w:val="00601858"/>
    <w:rsid w:val="006041D9"/>
    <w:rsid w:val="00606E0C"/>
    <w:rsid w:val="00606E38"/>
    <w:rsid w:val="00612D14"/>
    <w:rsid w:val="00617F1E"/>
    <w:rsid w:val="00624082"/>
    <w:rsid w:val="00626F2C"/>
    <w:rsid w:val="006349EB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22863"/>
    <w:rsid w:val="0073774A"/>
    <w:rsid w:val="00752A98"/>
    <w:rsid w:val="007629F3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8F8"/>
    <w:rsid w:val="007E0D07"/>
    <w:rsid w:val="007E6F45"/>
    <w:rsid w:val="007F0CE8"/>
    <w:rsid w:val="007F376F"/>
    <w:rsid w:val="00806B67"/>
    <w:rsid w:val="00810CEE"/>
    <w:rsid w:val="00811D8C"/>
    <w:rsid w:val="00812FEA"/>
    <w:rsid w:val="00814697"/>
    <w:rsid w:val="0081673B"/>
    <w:rsid w:val="00823B67"/>
    <w:rsid w:val="0082678C"/>
    <w:rsid w:val="008318DF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72"/>
    <w:rsid w:val="008C6CDF"/>
    <w:rsid w:val="008D0D9E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847"/>
    <w:rsid w:val="009313C9"/>
    <w:rsid w:val="0093489C"/>
    <w:rsid w:val="00940B10"/>
    <w:rsid w:val="0094299C"/>
    <w:rsid w:val="00944697"/>
    <w:rsid w:val="009857ED"/>
    <w:rsid w:val="009859DF"/>
    <w:rsid w:val="009A11F8"/>
    <w:rsid w:val="009B06D9"/>
    <w:rsid w:val="009D1105"/>
    <w:rsid w:val="009D7C8C"/>
    <w:rsid w:val="009E3925"/>
    <w:rsid w:val="009E428F"/>
    <w:rsid w:val="009E4435"/>
    <w:rsid w:val="009E5E06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66A89"/>
    <w:rsid w:val="00A739C3"/>
    <w:rsid w:val="00A80F2C"/>
    <w:rsid w:val="00A8613B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24C8D"/>
    <w:rsid w:val="00C2613A"/>
    <w:rsid w:val="00C26B91"/>
    <w:rsid w:val="00C32E6C"/>
    <w:rsid w:val="00C37036"/>
    <w:rsid w:val="00C43149"/>
    <w:rsid w:val="00C479FB"/>
    <w:rsid w:val="00C63DB8"/>
    <w:rsid w:val="00C64525"/>
    <w:rsid w:val="00C6716E"/>
    <w:rsid w:val="00C76B85"/>
    <w:rsid w:val="00C82BD8"/>
    <w:rsid w:val="00C847F7"/>
    <w:rsid w:val="00C90C17"/>
    <w:rsid w:val="00C95C43"/>
    <w:rsid w:val="00C96359"/>
    <w:rsid w:val="00C97BA9"/>
    <w:rsid w:val="00CC1150"/>
    <w:rsid w:val="00CC3A73"/>
    <w:rsid w:val="00CD1CE4"/>
    <w:rsid w:val="00CD6079"/>
    <w:rsid w:val="00CD7C48"/>
    <w:rsid w:val="00CF2C6A"/>
    <w:rsid w:val="00D0568B"/>
    <w:rsid w:val="00D0779E"/>
    <w:rsid w:val="00D07C7A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0F79"/>
    <w:rsid w:val="00DB4E42"/>
    <w:rsid w:val="00DC1335"/>
    <w:rsid w:val="00DC583D"/>
    <w:rsid w:val="00DC7575"/>
    <w:rsid w:val="00DD459E"/>
    <w:rsid w:val="00DD4ECB"/>
    <w:rsid w:val="00DD5AA6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1E7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D7F01"/>
  <w15:chartTrackingRefBased/>
  <w15:docId w15:val="{298727D6-CBC1-384F-8875-DD65C056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2023-05-04T06:36:00Z</dcterms:created>
  <dcterms:modified xsi:type="dcterms:W3CDTF">2023-05-04T07:36:00Z</dcterms:modified>
</cp:coreProperties>
</file>